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0A" w:rsidRDefault="004A3C8A" w:rsidP="004A3C8A">
      <w:pPr>
        <w:ind w:left="1134"/>
        <w:jc w:val="center"/>
        <w:rPr>
          <w:rFonts w:ascii="Liberation Serif" w:hAnsi="Liberation Serif"/>
          <w:sz w:val="28"/>
          <w:szCs w:val="28"/>
        </w:rPr>
      </w:pPr>
      <w:r w:rsidRPr="004A3C8A">
        <w:rPr>
          <w:rFonts w:ascii="Liberation Serif" w:eastAsia="Calibri" w:hAnsi="Liberation Serif" w:cs="Liberation Serif"/>
          <w:sz w:val="28"/>
          <w:szCs w:val="28"/>
        </w:rPr>
        <w:t xml:space="preserve">Пояснительная записка к проекту муниципальной программы (подпрограммы) </w:t>
      </w:r>
      <w:r w:rsidRPr="004A3C8A">
        <w:rPr>
          <w:rFonts w:ascii="Liberation Serif" w:hAnsi="Liberation Serif"/>
          <w:sz w:val="28"/>
          <w:szCs w:val="28"/>
        </w:rPr>
        <w:t xml:space="preserve">«Развитие системы образования Шалинского </w:t>
      </w:r>
      <w:r w:rsidR="00972857">
        <w:rPr>
          <w:rFonts w:ascii="Liberation Serif" w:hAnsi="Liberation Serif"/>
          <w:sz w:val="28"/>
          <w:szCs w:val="28"/>
        </w:rPr>
        <w:t xml:space="preserve">муниципального </w:t>
      </w:r>
      <w:r w:rsidRPr="004A3C8A">
        <w:rPr>
          <w:rFonts w:ascii="Liberation Serif" w:hAnsi="Liberation Serif"/>
          <w:sz w:val="28"/>
          <w:szCs w:val="28"/>
        </w:rPr>
        <w:t>округа до 20</w:t>
      </w:r>
      <w:r w:rsidR="00274AD2">
        <w:rPr>
          <w:rFonts w:ascii="Liberation Serif" w:hAnsi="Liberation Serif"/>
          <w:sz w:val="28"/>
          <w:szCs w:val="28"/>
        </w:rPr>
        <w:t>30</w:t>
      </w:r>
      <w:r w:rsidRPr="004A3C8A">
        <w:rPr>
          <w:rFonts w:ascii="Liberation Serif" w:hAnsi="Liberation Serif"/>
          <w:sz w:val="28"/>
          <w:szCs w:val="28"/>
        </w:rPr>
        <w:t xml:space="preserve"> года», утвержденн</w:t>
      </w:r>
      <w:r w:rsidR="00F432B6">
        <w:rPr>
          <w:rFonts w:ascii="Liberation Serif" w:hAnsi="Liberation Serif"/>
          <w:sz w:val="28"/>
          <w:szCs w:val="28"/>
        </w:rPr>
        <w:t>ой</w:t>
      </w:r>
      <w:r w:rsidRPr="004A3C8A">
        <w:rPr>
          <w:rFonts w:ascii="Liberation Serif" w:hAnsi="Liberation Serif"/>
          <w:sz w:val="28"/>
          <w:szCs w:val="28"/>
        </w:rPr>
        <w:t xml:space="preserve"> постановл</w:t>
      </w:r>
      <w:r w:rsidR="00274AD2">
        <w:rPr>
          <w:rFonts w:ascii="Liberation Serif" w:hAnsi="Liberation Serif"/>
          <w:sz w:val="28"/>
          <w:szCs w:val="28"/>
        </w:rPr>
        <w:t xml:space="preserve">ением администрации Шалинского муниципального </w:t>
      </w:r>
      <w:r w:rsidRPr="004A3C8A">
        <w:rPr>
          <w:rFonts w:ascii="Liberation Serif" w:hAnsi="Liberation Serif"/>
          <w:sz w:val="28"/>
          <w:szCs w:val="28"/>
        </w:rPr>
        <w:t xml:space="preserve"> округа от </w:t>
      </w:r>
      <w:r w:rsidR="00BA4459">
        <w:rPr>
          <w:rFonts w:ascii="Liberation Serif" w:hAnsi="Liberation Serif"/>
          <w:sz w:val="28"/>
          <w:szCs w:val="28"/>
        </w:rPr>
        <w:t xml:space="preserve"> </w:t>
      </w:r>
      <w:r w:rsidRPr="004A3C8A">
        <w:rPr>
          <w:rFonts w:ascii="Liberation Serif" w:hAnsi="Liberation Serif"/>
          <w:sz w:val="28"/>
          <w:szCs w:val="28"/>
        </w:rPr>
        <w:t>08.10.2021 г. № 533</w:t>
      </w:r>
    </w:p>
    <w:p w:rsidR="009E6BBF" w:rsidRPr="00E33DCC" w:rsidRDefault="009E6BBF" w:rsidP="001F466A">
      <w:pPr>
        <w:tabs>
          <w:tab w:val="left" w:pos="993"/>
        </w:tabs>
        <w:jc w:val="both"/>
        <w:rPr>
          <w:rFonts w:ascii="Liberation Serif" w:hAnsi="Liberation Serif"/>
          <w:sz w:val="28"/>
          <w:szCs w:val="28"/>
        </w:rPr>
      </w:pPr>
    </w:p>
    <w:p w:rsidR="00C06C8F" w:rsidRDefault="00286496" w:rsidP="00C22912">
      <w:pPr>
        <w:tabs>
          <w:tab w:val="left" w:pos="1701"/>
        </w:tabs>
        <w:ind w:left="1134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</w:t>
      </w:r>
      <w:r w:rsidR="00A917AD">
        <w:rPr>
          <w:rFonts w:ascii="Liberation Serif" w:hAnsi="Liberation Serif"/>
          <w:sz w:val="28"/>
          <w:szCs w:val="28"/>
        </w:rPr>
        <w:t xml:space="preserve">   </w:t>
      </w:r>
    </w:p>
    <w:p w:rsidR="00C06C8F" w:rsidRDefault="00C06C8F" w:rsidP="00C22912">
      <w:pPr>
        <w:tabs>
          <w:tab w:val="left" w:pos="1701"/>
        </w:tabs>
        <w:ind w:left="1134"/>
        <w:jc w:val="both"/>
        <w:rPr>
          <w:rFonts w:ascii="Liberation Serif" w:hAnsi="Liberation Serif"/>
          <w:sz w:val="28"/>
          <w:szCs w:val="28"/>
        </w:rPr>
      </w:pPr>
    </w:p>
    <w:p w:rsidR="009E6BBF" w:rsidRDefault="00C06C8F" w:rsidP="00C22912">
      <w:pPr>
        <w:tabs>
          <w:tab w:val="left" w:pos="1701"/>
        </w:tabs>
        <w:ind w:left="1134"/>
        <w:jc w:val="both"/>
      </w:pPr>
      <w:r>
        <w:rPr>
          <w:rFonts w:ascii="Liberation Serif" w:hAnsi="Liberation Serif"/>
          <w:sz w:val="28"/>
          <w:szCs w:val="28"/>
        </w:rPr>
        <w:t xml:space="preserve">           </w:t>
      </w:r>
      <w:proofErr w:type="gramStart"/>
      <w:r w:rsidR="006908B9" w:rsidRPr="009D41EA">
        <w:rPr>
          <w:rFonts w:ascii="Liberation Serif" w:hAnsi="Liberation Serif" w:cs="Liberation Serif"/>
          <w:sz w:val="28"/>
          <w:szCs w:val="28"/>
        </w:rPr>
        <w:t xml:space="preserve">Руководствуясь </w:t>
      </w:r>
      <w:r w:rsidR="006908B9">
        <w:rPr>
          <w:rFonts w:ascii="Liberation Serif" w:hAnsi="Liberation Serif" w:cs="Liberation Serif"/>
          <w:sz w:val="28"/>
          <w:szCs w:val="28"/>
        </w:rPr>
        <w:t xml:space="preserve">постановлением </w:t>
      </w:r>
      <w:r w:rsidR="006908B9" w:rsidRPr="009D41EA">
        <w:rPr>
          <w:rFonts w:ascii="Liberation Serif" w:hAnsi="Liberation Serif" w:cs="Liberation Serif"/>
          <w:sz w:val="28"/>
          <w:szCs w:val="28"/>
        </w:rPr>
        <w:t xml:space="preserve">администрации Шалинского муниципального округа от </w:t>
      </w:r>
      <w:r w:rsidR="006908B9">
        <w:rPr>
          <w:rFonts w:ascii="Liberation Serif" w:hAnsi="Liberation Serif" w:cs="Liberation Serif"/>
          <w:sz w:val="28"/>
          <w:szCs w:val="28"/>
        </w:rPr>
        <w:t>23</w:t>
      </w:r>
      <w:r w:rsidR="006908B9" w:rsidRPr="009D41EA">
        <w:rPr>
          <w:rFonts w:ascii="Liberation Serif" w:hAnsi="Liberation Serif" w:cs="Liberation Serif"/>
          <w:sz w:val="28"/>
          <w:szCs w:val="28"/>
        </w:rPr>
        <w:t>.0</w:t>
      </w:r>
      <w:r w:rsidR="006908B9">
        <w:rPr>
          <w:rFonts w:ascii="Liberation Serif" w:hAnsi="Liberation Serif" w:cs="Liberation Serif"/>
          <w:sz w:val="28"/>
          <w:szCs w:val="28"/>
        </w:rPr>
        <w:t>6</w:t>
      </w:r>
      <w:r w:rsidR="006908B9" w:rsidRPr="009D41EA">
        <w:rPr>
          <w:rFonts w:ascii="Liberation Serif" w:hAnsi="Liberation Serif" w:cs="Liberation Serif"/>
          <w:sz w:val="28"/>
          <w:szCs w:val="28"/>
        </w:rPr>
        <w:t>.202</w:t>
      </w:r>
      <w:r w:rsidR="006908B9">
        <w:rPr>
          <w:rFonts w:ascii="Liberation Serif" w:hAnsi="Liberation Serif" w:cs="Liberation Serif"/>
          <w:sz w:val="28"/>
          <w:szCs w:val="28"/>
        </w:rPr>
        <w:t>5</w:t>
      </w:r>
      <w:r w:rsidR="006908B9" w:rsidRPr="009D41EA">
        <w:rPr>
          <w:rFonts w:ascii="Liberation Serif" w:hAnsi="Liberation Serif" w:cs="Liberation Serif"/>
          <w:sz w:val="28"/>
          <w:szCs w:val="28"/>
        </w:rPr>
        <w:t xml:space="preserve"> № </w:t>
      </w:r>
      <w:r w:rsidR="006908B9">
        <w:rPr>
          <w:rFonts w:ascii="Liberation Serif" w:hAnsi="Liberation Serif" w:cs="Liberation Serif"/>
          <w:sz w:val="28"/>
          <w:szCs w:val="28"/>
        </w:rPr>
        <w:t>368</w:t>
      </w:r>
      <w:r w:rsidR="006908B9" w:rsidRPr="009D41EA">
        <w:rPr>
          <w:rFonts w:ascii="Liberation Serif" w:hAnsi="Liberation Serif" w:cs="Liberation Serif"/>
          <w:sz w:val="28"/>
          <w:szCs w:val="28"/>
        </w:rPr>
        <w:t xml:space="preserve"> </w:t>
      </w:r>
      <w:r w:rsidR="006908B9">
        <w:rPr>
          <w:rFonts w:ascii="Liberation Serif" w:hAnsi="Liberation Serif" w:cs="Liberation Serif"/>
          <w:sz w:val="28"/>
          <w:szCs w:val="28"/>
        </w:rPr>
        <w:t>«</w:t>
      </w:r>
      <w:r w:rsidR="006908B9" w:rsidRPr="009D41EA">
        <w:rPr>
          <w:bCs/>
          <w:sz w:val="28"/>
        </w:rPr>
        <w:t>Об утверждении порядка разработки, определения сроков реализации и формирования муниципальных программ (подпрограмм) Шалинского муниципального округа</w:t>
      </w:r>
      <w:r w:rsidR="006908B9">
        <w:rPr>
          <w:bCs/>
          <w:sz w:val="28"/>
        </w:rPr>
        <w:t xml:space="preserve">», согласно проекту решения Думы  </w:t>
      </w:r>
      <w:r w:rsidR="006908B9" w:rsidRPr="00481656">
        <w:rPr>
          <w:rFonts w:ascii="Liberation Serif" w:hAnsi="Liberation Serif" w:cs="Liberation Serif"/>
          <w:sz w:val="28"/>
          <w:szCs w:val="28"/>
        </w:rPr>
        <w:t xml:space="preserve">Шалинского </w:t>
      </w:r>
      <w:r w:rsidR="006908B9">
        <w:rPr>
          <w:rFonts w:ascii="Liberation Serif" w:hAnsi="Liberation Serif" w:cs="Liberation Serif"/>
          <w:sz w:val="28"/>
          <w:szCs w:val="28"/>
        </w:rPr>
        <w:t xml:space="preserve">муниципального округа «О внесении изменений в решение Думы </w:t>
      </w:r>
      <w:r w:rsidR="006908B9" w:rsidRPr="0012440E">
        <w:rPr>
          <w:rFonts w:ascii="Liberation Serif" w:hAnsi="Liberation Serif" w:cs="Liberation Serif"/>
          <w:sz w:val="28"/>
          <w:szCs w:val="28"/>
        </w:rPr>
        <w:t xml:space="preserve"> </w:t>
      </w:r>
      <w:r w:rsidR="006908B9" w:rsidRPr="00481656">
        <w:rPr>
          <w:rFonts w:ascii="Liberation Serif" w:hAnsi="Liberation Serif" w:cs="Liberation Serif"/>
          <w:sz w:val="28"/>
          <w:szCs w:val="28"/>
        </w:rPr>
        <w:t xml:space="preserve">Шалинского муниципального округа </w:t>
      </w:r>
      <w:r w:rsidR="006908B9">
        <w:rPr>
          <w:rFonts w:ascii="Liberation Serif" w:hAnsi="Liberation Serif" w:cs="Liberation Serif"/>
          <w:sz w:val="28"/>
          <w:szCs w:val="28"/>
        </w:rPr>
        <w:t>от 18.12.2025 № 454 «</w:t>
      </w:r>
      <w:r w:rsidR="006908B9" w:rsidRPr="00481656">
        <w:rPr>
          <w:rFonts w:ascii="Liberation Serif" w:hAnsi="Liberation Serif" w:cs="Liberation Serif"/>
          <w:sz w:val="28"/>
          <w:szCs w:val="28"/>
        </w:rPr>
        <w:t>О бюджете Шалинского муниципального округа на 202</w:t>
      </w:r>
      <w:r w:rsidR="006908B9">
        <w:rPr>
          <w:rFonts w:ascii="Liberation Serif" w:hAnsi="Liberation Serif" w:cs="Liberation Serif"/>
          <w:sz w:val="28"/>
          <w:szCs w:val="28"/>
        </w:rPr>
        <w:t>6</w:t>
      </w:r>
      <w:r w:rsidR="006908B9" w:rsidRPr="00481656">
        <w:rPr>
          <w:rFonts w:ascii="Liberation Serif" w:hAnsi="Liberation Serif" w:cs="Liberation Serif"/>
          <w:sz w:val="28"/>
          <w:szCs w:val="28"/>
        </w:rPr>
        <w:t xml:space="preserve"> год и плановый период  202</w:t>
      </w:r>
      <w:r w:rsidR="006908B9">
        <w:rPr>
          <w:rFonts w:ascii="Liberation Serif" w:hAnsi="Liberation Serif" w:cs="Liberation Serif"/>
          <w:sz w:val="28"/>
          <w:szCs w:val="28"/>
        </w:rPr>
        <w:t>7</w:t>
      </w:r>
      <w:r w:rsidR="006908B9" w:rsidRPr="00481656">
        <w:rPr>
          <w:rFonts w:ascii="Liberation Serif" w:hAnsi="Liberation Serif" w:cs="Liberation Serif"/>
          <w:sz w:val="28"/>
          <w:szCs w:val="28"/>
        </w:rPr>
        <w:t xml:space="preserve"> и 202</w:t>
      </w:r>
      <w:r w:rsidR="006908B9">
        <w:rPr>
          <w:rFonts w:ascii="Liberation Serif" w:hAnsi="Liberation Serif" w:cs="Liberation Serif"/>
          <w:sz w:val="28"/>
          <w:szCs w:val="28"/>
        </w:rPr>
        <w:t>8</w:t>
      </w:r>
      <w:r w:rsidR="006908B9" w:rsidRPr="00481656">
        <w:rPr>
          <w:rFonts w:ascii="Liberation Serif" w:hAnsi="Liberation Serif" w:cs="Liberation Serif"/>
          <w:sz w:val="28"/>
          <w:szCs w:val="28"/>
        </w:rPr>
        <w:t xml:space="preserve"> годов</w:t>
      </w:r>
      <w:r w:rsidR="006908B9">
        <w:rPr>
          <w:rFonts w:ascii="Liberation Serif" w:hAnsi="Liberation Serif" w:cs="Liberation Serif"/>
          <w:sz w:val="28"/>
          <w:szCs w:val="28"/>
        </w:rPr>
        <w:t>»</w:t>
      </w:r>
      <w:r w:rsidR="00A917AD">
        <w:rPr>
          <w:bCs/>
          <w:sz w:val="28"/>
        </w:rPr>
        <w:t>,</w:t>
      </w:r>
      <w:r w:rsidR="005F67E0">
        <w:rPr>
          <w:rFonts w:ascii="Liberation Serif" w:hAnsi="Liberation Serif" w:cs="Liberation Serif"/>
          <w:sz w:val="28"/>
          <w:szCs w:val="28"/>
        </w:rPr>
        <w:t xml:space="preserve"> </w:t>
      </w:r>
      <w:r w:rsidR="00015991">
        <w:rPr>
          <w:rFonts w:ascii="Liberation Serif" w:hAnsi="Liberation Serif"/>
          <w:sz w:val="28"/>
          <w:szCs w:val="28"/>
        </w:rPr>
        <w:t>Управление образованием</w:t>
      </w:r>
      <w:proofErr w:type="gramEnd"/>
      <w:r w:rsidR="00015991">
        <w:rPr>
          <w:rFonts w:ascii="Liberation Serif" w:hAnsi="Liberation Serif"/>
          <w:sz w:val="28"/>
          <w:szCs w:val="28"/>
        </w:rPr>
        <w:t xml:space="preserve"> Шалинского </w:t>
      </w:r>
      <w:r w:rsidR="00972857">
        <w:rPr>
          <w:rFonts w:ascii="Liberation Serif" w:hAnsi="Liberation Serif"/>
          <w:sz w:val="28"/>
          <w:szCs w:val="28"/>
        </w:rPr>
        <w:t>муниципального</w:t>
      </w:r>
      <w:r w:rsidR="00015991">
        <w:rPr>
          <w:rFonts w:ascii="Liberation Serif" w:hAnsi="Liberation Serif"/>
          <w:sz w:val="28"/>
          <w:szCs w:val="28"/>
        </w:rPr>
        <w:t xml:space="preserve"> округа поясняет</w:t>
      </w:r>
      <w:r w:rsidR="004A3C8A">
        <w:rPr>
          <w:rFonts w:ascii="Liberation Serif" w:hAnsi="Liberation Serif"/>
          <w:sz w:val="28"/>
          <w:szCs w:val="28"/>
        </w:rPr>
        <w:t xml:space="preserve"> следующую информацию:</w:t>
      </w:r>
    </w:p>
    <w:p w:rsidR="005F67E0" w:rsidRPr="006908B9" w:rsidRDefault="004755B8" w:rsidP="006908B9">
      <w:pPr>
        <w:ind w:left="1134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F466A">
        <w:rPr>
          <w:sz w:val="28"/>
          <w:szCs w:val="28"/>
        </w:rPr>
        <w:t xml:space="preserve">    </w:t>
      </w:r>
      <w:r>
        <w:rPr>
          <w:rFonts w:ascii="Liberation Serif" w:hAnsi="Liberation Serif"/>
          <w:sz w:val="28"/>
          <w:szCs w:val="28"/>
        </w:rPr>
        <w:t xml:space="preserve">   </w:t>
      </w:r>
      <w:r w:rsidR="00FE47CF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</w:t>
      </w:r>
      <w:r w:rsidR="005F67E0" w:rsidRPr="001F6D1C">
        <w:rPr>
          <w:rFonts w:ascii="Liberation Serif" w:hAnsi="Liberation Serif" w:cs="Liberation Serif"/>
          <w:sz w:val="28"/>
          <w:szCs w:val="28"/>
        </w:rPr>
        <w:t>Общий объем расходов на выполнение мероприятий за счет всех источников  ресурсного обеспечения  составляет  на 202</w:t>
      </w:r>
      <w:r w:rsidR="00A917AD">
        <w:rPr>
          <w:rFonts w:ascii="Liberation Serif" w:hAnsi="Liberation Serif" w:cs="Liberation Serif"/>
          <w:sz w:val="28"/>
          <w:szCs w:val="28"/>
        </w:rPr>
        <w:t>6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 год в размере  </w:t>
      </w:r>
      <w:r w:rsidR="006908B9">
        <w:rPr>
          <w:rFonts w:ascii="Liberation Serif" w:hAnsi="Liberation Serif" w:cs="Liberation Serif"/>
          <w:color w:val="000000"/>
          <w:sz w:val="28"/>
          <w:szCs w:val="28"/>
        </w:rPr>
        <w:t>875 304 095,50</w:t>
      </w:r>
      <w:r w:rsidR="005F67E0" w:rsidRPr="001F6D1C">
        <w:rPr>
          <w:rFonts w:ascii="Liberation Serif" w:hAnsi="Liberation Serif" w:cs="Liberation Serif"/>
          <w:color w:val="000000"/>
          <w:sz w:val="28"/>
          <w:szCs w:val="28"/>
        </w:rPr>
        <w:t xml:space="preserve">  </w:t>
      </w:r>
      <w:r w:rsidR="005F67E0" w:rsidRPr="001F6D1C">
        <w:rPr>
          <w:rFonts w:ascii="Liberation Serif" w:hAnsi="Liberation Serif" w:cs="Liberation Serif"/>
          <w:sz w:val="28"/>
          <w:szCs w:val="28"/>
        </w:rPr>
        <w:t>рубл</w:t>
      </w:r>
      <w:r w:rsidR="006908B9">
        <w:rPr>
          <w:rFonts w:ascii="Liberation Serif" w:hAnsi="Liberation Serif" w:cs="Liberation Serif"/>
          <w:sz w:val="28"/>
          <w:szCs w:val="28"/>
        </w:rPr>
        <w:t>ей</w:t>
      </w:r>
      <w:r w:rsidR="005F67E0" w:rsidRPr="001F6D1C">
        <w:rPr>
          <w:rFonts w:ascii="Liberation Serif" w:hAnsi="Liberation Serif" w:cs="Liberation Serif"/>
          <w:sz w:val="28"/>
          <w:szCs w:val="28"/>
        </w:rPr>
        <w:t>, на 202</w:t>
      </w:r>
      <w:r w:rsidR="00A917AD">
        <w:rPr>
          <w:rFonts w:ascii="Liberation Serif" w:hAnsi="Liberation Serif" w:cs="Liberation Serif"/>
          <w:sz w:val="28"/>
          <w:szCs w:val="28"/>
        </w:rPr>
        <w:t>7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 год в размере  </w:t>
      </w:r>
      <w:r w:rsidR="00A917AD">
        <w:rPr>
          <w:rFonts w:ascii="Liberation Serif" w:hAnsi="Liberation Serif" w:cs="Liberation Serif"/>
          <w:color w:val="000000"/>
          <w:sz w:val="28"/>
          <w:szCs w:val="28"/>
        </w:rPr>
        <w:t>875 698 872,76</w:t>
      </w:r>
      <w:r w:rsidR="005F67E0" w:rsidRPr="001F6D1C">
        <w:rPr>
          <w:rFonts w:ascii="Liberation Serif" w:hAnsi="Liberation Serif" w:cs="Liberation Serif"/>
          <w:color w:val="000000"/>
          <w:sz w:val="28"/>
          <w:szCs w:val="28"/>
        </w:rPr>
        <w:t xml:space="preserve">  </w:t>
      </w:r>
      <w:r w:rsidR="005F67E0" w:rsidRPr="001F6D1C">
        <w:rPr>
          <w:rFonts w:ascii="Liberation Serif" w:hAnsi="Liberation Serif" w:cs="Liberation Serif"/>
          <w:sz w:val="28"/>
          <w:szCs w:val="28"/>
        </w:rPr>
        <w:t>рубл</w:t>
      </w:r>
      <w:r w:rsidR="00B70F93">
        <w:rPr>
          <w:rFonts w:ascii="Liberation Serif" w:hAnsi="Liberation Serif" w:cs="Liberation Serif"/>
          <w:sz w:val="28"/>
          <w:szCs w:val="28"/>
        </w:rPr>
        <w:t>я</w:t>
      </w:r>
      <w:r w:rsidR="005F67E0" w:rsidRPr="001F6D1C">
        <w:rPr>
          <w:rFonts w:ascii="Liberation Serif" w:hAnsi="Liberation Serif" w:cs="Liberation Serif"/>
          <w:sz w:val="28"/>
          <w:szCs w:val="28"/>
        </w:rPr>
        <w:t>, на 202</w:t>
      </w:r>
      <w:r w:rsidR="00A917AD">
        <w:rPr>
          <w:rFonts w:ascii="Liberation Serif" w:hAnsi="Liberation Serif" w:cs="Liberation Serif"/>
          <w:sz w:val="28"/>
          <w:szCs w:val="28"/>
        </w:rPr>
        <w:t>8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 год в размере </w:t>
      </w:r>
      <w:r w:rsidR="00A917AD">
        <w:rPr>
          <w:rFonts w:ascii="Liberation Serif" w:hAnsi="Liberation Serif" w:cs="Liberation Serif"/>
          <w:color w:val="000000"/>
          <w:sz w:val="28"/>
          <w:szCs w:val="28"/>
        </w:rPr>
        <w:t>909 797 072,76</w:t>
      </w:r>
      <w:r w:rsidR="005F67E0" w:rsidRPr="001F6D1C">
        <w:rPr>
          <w:rFonts w:ascii="Liberation Serif" w:hAnsi="Liberation Serif" w:cs="Liberation Serif"/>
          <w:color w:val="000000"/>
          <w:sz w:val="28"/>
          <w:szCs w:val="28"/>
        </w:rPr>
        <w:t xml:space="preserve">  </w:t>
      </w:r>
      <w:r w:rsidR="005F67E0" w:rsidRPr="001F6D1C">
        <w:rPr>
          <w:rFonts w:ascii="Liberation Serif" w:hAnsi="Liberation Serif" w:cs="Liberation Serif"/>
          <w:sz w:val="28"/>
          <w:szCs w:val="28"/>
        </w:rPr>
        <w:t>рубл</w:t>
      </w:r>
      <w:r w:rsidR="00B70F93">
        <w:rPr>
          <w:rFonts w:ascii="Liberation Serif" w:hAnsi="Liberation Serif" w:cs="Liberation Serif"/>
          <w:sz w:val="28"/>
          <w:szCs w:val="28"/>
        </w:rPr>
        <w:t>я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Изменения произошли в объеме средств </w:t>
      </w:r>
      <w:r w:rsidR="006908B9">
        <w:rPr>
          <w:rFonts w:ascii="Liberation Serif" w:hAnsi="Liberation Serif" w:cs="Liberation Serif"/>
          <w:sz w:val="28"/>
          <w:szCs w:val="28"/>
        </w:rPr>
        <w:t xml:space="preserve">местного </w:t>
      </w:r>
      <w:r w:rsidR="00A917AD">
        <w:rPr>
          <w:rFonts w:ascii="Liberation Serif" w:hAnsi="Liberation Serif" w:cs="Liberation Serif"/>
          <w:sz w:val="28"/>
          <w:szCs w:val="28"/>
        </w:rPr>
        <w:t xml:space="preserve"> и областного</w:t>
      </w:r>
      <w:r w:rsidR="005F67E0">
        <w:rPr>
          <w:rFonts w:ascii="Liberation Serif" w:hAnsi="Liberation Serif" w:cs="Liberation Serif"/>
          <w:sz w:val="28"/>
          <w:szCs w:val="28"/>
        </w:rPr>
        <w:t xml:space="preserve"> </w:t>
      </w:r>
      <w:r w:rsidR="005F67E0" w:rsidRPr="001F6D1C">
        <w:rPr>
          <w:rFonts w:ascii="Liberation Serif" w:hAnsi="Liberation Serif" w:cs="Liberation Serif"/>
          <w:sz w:val="28"/>
          <w:szCs w:val="28"/>
        </w:rPr>
        <w:t>бюджет</w:t>
      </w:r>
      <w:r w:rsidR="000D4614">
        <w:rPr>
          <w:rFonts w:ascii="Liberation Serif" w:hAnsi="Liberation Serif" w:cs="Liberation Serif"/>
          <w:sz w:val="28"/>
          <w:szCs w:val="28"/>
        </w:rPr>
        <w:t>а</w:t>
      </w:r>
      <w:r w:rsidR="005F67E0" w:rsidRPr="001F6D1C">
        <w:rPr>
          <w:rFonts w:ascii="Liberation Serif" w:hAnsi="Liberation Serif" w:cs="Liberation Serif"/>
          <w:sz w:val="28"/>
          <w:szCs w:val="28"/>
        </w:rPr>
        <w:t xml:space="preserve">  на 202</w:t>
      </w:r>
      <w:r w:rsidR="00A917AD">
        <w:rPr>
          <w:rFonts w:ascii="Liberation Serif" w:hAnsi="Liberation Serif" w:cs="Liberation Serif"/>
          <w:sz w:val="28"/>
          <w:szCs w:val="28"/>
        </w:rPr>
        <w:t>6 г</w:t>
      </w:r>
      <w:r w:rsidR="005F67E0" w:rsidRPr="001F6D1C">
        <w:rPr>
          <w:rFonts w:ascii="Liberation Serif" w:hAnsi="Liberation Serif" w:cs="Liberation Serif"/>
          <w:sz w:val="28"/>
          <w:szCs w:val="28"/>
        </w:rPr>
        <w:t>од</w:t>
      </w:r>
      <w:r w:rsidR="00A917AD">
        <w:rPr>
          <w:rFonts w:ascii="Liberation Serif" w:hAnsi="Liberation Serif" w:cs="Liberation Serif"/>
          <w:sz w:val="28"/>
          <w:szCs w:val="28"/>
        </w:rPr>
        <w:t xml:space="preserve"> </w:t>
      </w:r>
      <w:r w:rsidR="005F67E0">
        <w:rPr>
          <w:rFonts w:ascii="Liberation Serif" w:hAnsi="Liberation Serif" w:cs="Liberation Serif"/>
          <w:sz w:val="28"/>
          <w:szCs w:val="28"/>
        </w:rPr>
        <w:t xml:space="preserve">в размере </w:t>
      </w:r>
      <w:r w:rsidR="00A917AD">
        <w:rPr>
          <w:rFonts w:ascii="Liberation Serif" w:hAnsi="Liberation Serif" w:cs="Liberation Serif"/>
          <w:sz w:val="28"/>
          <w:szCs w:val="28"/>
        </w:rPr>
        <w:t xml:space="preserve"> </w:t>
      </w:r>
      <w:r w:rsidR="006908B9">
        <w:rPr>
          <w:rFonts w:ascii="Liberation Serif" w:hAnsi="Liberation Serif" w:cs="Liberation Serif"/>
          <w:sz w:val="28"/>
          <w:szCs w:val="28"/>
        </w:rPr>
        <w:t>1 464 622,74 рубля</w:t>
      </w:r>
      <w:r w:rsidR="000D4614">
        <w:rPr>
          <w:rFonts w:ascii="Liberation Serif" w:hAnsi="Liberation Serif" w:cs="Liberation Serif"/>
          <w:sz w:val="28"/>
          <w:szCs w:val="28"/>
        </w:rPr>
        <w:t xml:space="preserve"> </w:t>
      </w:r>
      <w:r w:rsidR="005F67E0">
        <w:rPr>
          <w:rFonts w:ascii="Liberation Serif" w:hAnsi="Liberation Serif" w:cs="Liberation Serif"/>
          <w:sz w:val="28"/>
          <w:szCs w:val="28"/>
        </w:rPr>
        <w:t>на</w:t>
      </w:r>
      <w:r w:rsidR="006908B9">
        <w:rPr>
          <w:rFonts w:ascii="Liberation Serif" w:hAnsi="Liberation Serif" w:cs="Liberation Serif"/>
          <w:color w:val="000000"/>
          <w:sz w:val="28"/>
          <w:szCs w:val="28"/>
        </w:rPr>
        <w:t xml:space="preserve"> о</w:t>
      </w:r>
      <w:r w:rsidR="006908B9" w:rsidRPr="006908B9">
        <w:rPr>
          <w:rFonts w:ascii="Liberation Serif" w:hAnsi="Liberation Serif" w:cs="Liberation Serif"/>
          <w:sz w:val="28"/>
          <w:szCs w:val="28"/>
        </w:rPr>
        <w:t>рганизаци</w:t>
      </w:r>
      <w:r w:rsidR="006908B9">
        <w:rPr>
          <w:rFonts w:ascii="Liberation Serif" w:hAnsi="Liberation Serif" w:cs="Liberation Serif"/>
          <w:sz w:val="28"/>
          <w:szCs w:val="28"/>
        </w:rPr>
        <w:t xml:space="preserve">ю </w:t>
      </w:r>
      <w:r w:rsidR="006908B9" w:rsidRPr="006908B9">
        <w:rPr>
          <w:rFonts w:ascii="Liberation Serif" w:hAnsi="Liberation Serif" w:cs="Liberation Serif"/>
          <w:sz w:val="28"/>
          <w:szCs w:val="28"/>
        </w:rPr>
        <w:t xml:space="preserve"> предоставления общедоступного и бесплатного дошкольного, начального общего, основного общего, среднего общего и создание условий для содержания детей в муниципальных общеобразовательных организаций</w:t>
      </w:r>
      <w:r w:rsidR="006908B9">
        <w:rPr>
          <w:rFonts w:ascii="Liberation Serif" w:hAnsi="Liberation Serif" w:cs="Liberation Serif"/>
          <w:sz w:val="28"/>
          <w:szCs w:val="28"/>
        </w:rPr>
        <w:t>, р</w:t>
      </w:r>
      <w:r w:rsidR="006908B9" w:rsidRPr="006908B9">
        <w:rPr>
          <w:rFonts w:ascii="Liberation Serif" w:hAnsi="Liberation Serif" w:cs="Liberation Serif"/>
          <w:sz w:val="28"/>
          <w:szCs w:val="28"/>
        </w:rPr>
        <w:t>еализаци</w:t>
      </w:r>
      <w:r w:rsidR="006908B9">
        <w:rPr>
          <w:rFonts w:ascii="Liberation Serif" w:hAnsi="Liberation Serif" w:cs="Liberation Serif"/>
          <w:sz w:val="28"/>
          <w:szCs w:val="28"/>
        </w:rPr>
        <w:t>ю</w:t>
      </w:r>
      <w:r w:rsidR="006908B9" w:rsidRPr="006908B9">
        <w:rPr>
          <w:rFonts w:ascii="Liberation Serif" w:hAnsi="Liberation Serif" w:cs="Liberation Serif"/>
          <w:sz w:val="28"/>
          <w:szCs w:val="28"/>
        </w:rPr>
        <w:t xml:space="preserve"> мероприятий по комплектованию оборудованием медицинских пунктов в муниципальных образовательных организациях на условиях </w:t>
      </w:r>
      <w:proofErr w:type="spellStart"/>
      <w:r w:rsidR="006908B9" w:rsidRPr="006908B9">
        <w:rPr>
          <w:rFonts w:ascii="Liberation Serif" w:hAnsi="Liberation Serif" w:cs="Liberation Serif"/>
          <w:sz w:val="28"/>
          <w:szCs w:val="28"/>
        </w:rPr>
        <w:t>софинансирования</w:t>
      </w:r>
      <w:proofErr w:type="spellEnd"/>
      <w:r w:rsidR="006908B9" w:rsidRPr="006908B9">
        <w:rPr>
          <w:rFonts w:ascii="Liberation Serif" w:hAnsi="Liberation Serif" w:cs="Liberation Serif"/>
          <w:sz w:val="28"/>
          <w:szCs w:val="28"/>
        </w:rPr>
        <w:t xml:space="preserve"> из областного бюджета</w:t>
      </w:r>
      <w:r w:rsidR="000D4614" w:rsidRPr="00FE47CF">
        <w:rPr>
          <w:rFonts w:ascii="Liberation Serif" w:hAnsi="Liberation Serif" w:cs="Liberation Serif"/>
          <w:sz w:val="28"/>
          <w:szCs w:val="28"/>
        </w:rPr>
        <w:t>.</w:t>
      </w:r>
      <w:r w:rsidR="005F67E0" w:rsidRPr="00FE47CF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End"/>
    </w:p>
    <w:p w:rsidR="005F67E0" w:rsidRPr="001F6D1C" w:rsidRDefault="005F67E0" w:rsidP="005F67E0">
      <w:pPr>
        <w:ind w:left="113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Внесены изменения </w:t>
      </w:r>
      <w:r w:rsidRPr="001F6D1C">
        <w:rPr>
          <w:rFonts w:ascii="Liberation Serif" w:hAnsi="Liberation Serif" w:cs="Liberation Serif"/>
          <w:sz w:val="28"/>
          <w:szCs w:val="28"/>
        </w:rPr>
        <w:t>по мероприятиям муниципальной программы  (приложение № 2 строка</w:t>
      </w:r>
      <w:r w:rsidR="006908B9">
        <w:rPr>
          <w:rFonts w:ascii="Liberation Serif" w:hAnsi="Liberation Serif" w:cs="Liberation Serif"/>
          <w:sz w:val="28"/>
          <w:szCs w:val="28"/>
        </w:rPr>
        <w:t xml:space="preserve"> 15.9.7,21,47.11.3</w:t>
      </w:r>
      <w:r w:rsidR="00622DE7">
        <w:rPr>
          <w:rFonts w:ascii="Liberation Serif" w:hAnsi="Liberation Serif" w:cs="Liberation Serif"/>
          <w:sz w:val="28"/>
          <w:szCs w:val="28"/>
        </w:rPr>
        <w:t>), в з</w:t>
      </w:r>
      <w:r w:rsidRPr="001F6D1C">
        <w:rPr>
          <w:rFonts w:ascii="Liberation Serif" w:hAnsi="Liberation Serif" w:cs="Liberation Serif"/>
          <w:sz w:val="28"/>
          <w:szCs w:val="28"/>
        </w:rPr>
        <w:t>начени</w:t>
      </w:r>
      <w:r>
        <w:rPr>
          <w:rFonts w:ascii="Liberation Serif" w:hAnsi="Liberation Serif" w:cs="Liberation Serif"/>
          <w:sz w:val="28"/>
          <w:szCs w:val="28"/>
        </w:rPr>
        <w:t xml:space="preserve">я 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целев</w:t>
      </w:r>
      <w:r w:rsidR="00622DE7">
        <w:rPr>
          <w:rFonts w:ascii="Liberation Serif" w:hAnsi="Liberation Serif" w:cs="Liberation Serif"/>
          <w:sz w:val="28"/>
          <w:szCs w:val="28"/>
        </w:rPr>
        <w:t>ых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 показател</w:t>
      </w:r>
      <w:r w:rsidR="00622DE7">
        <w:rPr>
          <w:rFonts w:ascii="Liberation Serif" w:hAnsi="Liberation Serif" w:cs="Liberation Serif"/>
          <w:sz w:val="28"/>
          <w:szCs w:val="28"/>
        </w:rPr>
        <w:t>ей</w:t>
      </w:r>
      <w:r w:rsidR="005F00B3">
        <w:rPr>
          <w:rFonts w:ascii="Liberation Serif" w:hAnsi="Liberation Serif" w:cs="Liberation Serif"/>
          <w:sz w:val="28"/>
          <w:szCs w:val="28"/>
        </w:rPr>
        <w:t xml:space="preserve"> 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(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приложение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Pr="001F6D1C">
        <w:rPr>
          <w:rFonts w:ascii="Liberation Serif" w:hAnsi="Liberation Serif" w:cs="Liberation Serif"/>
          <w:sz w:val="28"/>
          <w:szCs w:val="28"/>
        </w:rPr>
        <w:t xml:space="preserve"> строка </w:t>
      </w:r>
      <w:r w:rsidR="006908B9">
        <w:rPr>
          <w:rFonts w:ascii="Liberation Serif" w:hAnsi="Liberation Serif" w:cs="Liberation Serif"/>
          <w:sz w:val="28"/>
          <w:szCs w:val="28"/>
        </w:rPr>
        <w:t>15.3</w:t>
      </w:r>
      <w:r>
        <w:rPr>
          <w:rFonts w:ascii="Liberation Serif" w:hAnsi="Liberation Serif" w:cs="Liberation Serif"/>
          <w:sz w:val="28"/>
          <w:szCs w:val="28"/>
        </w:rPr>
        <w:t>).</w:t>
      </w:r>
      <w:r w:rsidRPr="001F6D1C">
        <w:rPr>
          <w:rFonts w:ascii="Liberation Serif" w:hAnsi="Liberation Serif" w:cs="Liberation Serif"/>
          <w:sz w:val="28"/>
          <w:szCs w:val="28"/>
        </w:rPr>
        <w:tab/>
      </w:r>
    </w:p>
    <w:p w:rsidR="00FE47CF" w:rsidRDefault="00FE47C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C06C8F" w:rsidRDefault="00C06C8F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</w:p>
    <w:p w:rsidR="00D42BD1" w:rsidRPr="001F466A" w:rsidRDefault="006908B9" w:rsidP="00CA285B">
      <w:pPr>
        <w:ind w:left="1134"/>
        <w:jc w:val="both"/>
        <w:rPr>
          <w:rFonts w:ascii="Liberation Serif" w:hAnsi="Liberation Serif"/>
          <w:sz w:val="22"/>
          <w:szCs w:val="22"/>
        </w:rPr>
      </w:pPr>
      <w:proofErr w:type="spellStart"/>
      <w:r>
        <w:rPr>
          <w:rFonts w:ascii="Liberation Serif" w:hAnsi="Liberation Serif"/>
          <w:sz w:val="22"/>
          <w:szCs w:val="22"/>
        </w:rPr>
        <w:t>И</w:t>
      </w:r>
      <w:r w:rsidR="00FE47CF">
        <w:rPr>
          <w:rFonts w:ascii="Liberation Serif" w:hAnsi="Liberation Serif"/>
          <w:sz w:val="22"/>
          <w:szCs w:val="22"/>
        </w:rPr>
        <w:t>полнитель</w:t>
      </w:r>
      <w:proofErr w:type="spellEnd"/>
      <w:r w:rsidR="00FE47CF">
        <w:rPr>
          <w:rFonts w:ascii="Liberation Serif" w:hAnsi="Liberation Serif"/>
          <w:sz w:val="22"/>
          <w:szCs w:val="22"/>
        </w:rPr>
        <w:t>: Орл</w:t>
      </w:r>
      <w:r w:rsidR="00474A20" w:rsidRPr="001F466A">
        <w:rPr>
          <w:rFonts w:ascii="Liberation Serif" w:hAnsi="Liberation Serif"/>
          <w:sz w:val="22"/>
          <w:szCs w:val="22"/>
        </w:rPr>
        <w:t xml:space="preserve">ова М.Л. тел.2-28-66 </w:t>
      </w:r>
    </w:p>
    <w:sectPr w:rsidR="00D42BD1" w:rsidRPr="001F466A" w:rsidSect="00FE47C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D67"/>
    <w:multiLevelType w:val="hybridMultilevel"/>
    <w:tmpl w:val="40849434"/>
    <w:lvl w:ilvl="0" w:tplc="ED9872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C1923CC"/>
    <w:multiLevelType w:val="hybridMultilevel"/>
    <w:tmpl w:val="2A58F470"/>
    <w:lvl w:ilvl="0" w:tplc="F390766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0B3F"/>
    <w:rsid w:val="00015991"/>
    <w:rsid w:val="00022C75"/>
    <w:rsid w:val="00035992"/>
    <w:rsid w:val="0004083F"/>
    <w:rsid w:val="00063831"/>
    <w:rsid w:val="000664E5"/>
    <w:rsid w:val="00077FBC"/>
    <w:rsid w:val="0008318A"/>
    <w:rsid w:val="00095FAD"/>
    <w:rsid w:val="000971A8"/>
    <w:rsid w:val="000C27CB"/>
    <w:rsid w:val="000D4614"/>
    <w:rsid w:val="00107DDF"/>
    <w:rsid w:val="00112A0A"/>
    <w:rsid w:val="00131DBE"/>
    <w:rsid w:val="00135506"/>
    <w:rsid w:val="0014425A"/>
    <w:rsid w:val="00144D11"/>
    <w:rsid w:val="00152070"/>
    <w:rsid w:val="0015465D"/>
    <w:rsid w:val="0016409E"/>
    <w:rsid w:val="00171543"/>
    <w:rsid w:val="00180356"/>
    <w:rsid w:val="00181200"/>
    <w:rsid w:val="00187F6F"/>
    <w:rsid w:val="001A55C9"/>
    <w:rsid w:val="001A65E5"/>
    <w:rsid w:val="001A6E69"/>
    <w:rsid w:val="001C74E4"/>
    <w:rsid w:val="001D39BD"/>
    <w:rsid w:val="001E2FF8"/>
    <w:rsid w:val="001F466A"/>
    <w:rsid w:val="001F6D1C"/>
    <w:rsid w:val="0020164D"/>
    <w:rsid w:val="0020485C"/>
    <w:rsid w:val="00206F72"/>
    <w:rsid w:val="00214AB3"/>
    <w:rsid w:val="00225ABE"/>
    <w:rsid w:val="00227D7A"/>
    <w:rsid w:val="0023771D"/>
    <w:rsid w:val="00251D2F"/>
    <w:rsid w:val="00267EE3"/>
    <w:rsid w:val="00274AD2"/>
    <w:rsid w:val="00284A7C"/>
    <w:rsid w:val="00286496"/>
    <w:rsid w:val="002A0CF4"/>
    <w:rsid w:val="002B0F19"/>
    <w:rsid w:val="002B6DAA"/>
    <w:rsid w:val="002C798A"/>
    <w:rsid w:val="002D04E6"/>
    <w:rsid w:val="002D6B32"/>
    <w:rsid w:val="002E2B8E"/>
    <w:rsid w:val="002E30F9"/>
    <w:rsid w:val="00305983"/>
    <w:rsid w:val="003232D9"/>
    <w:rsid w:val="003255E8"/>
    <w:rsid w:val="003274D9"/>
    <w:rsid w:val="003334E2"/>
    <w:rsid w:val="003453E3"/>
    <w:rsid w:val="00350CD8"/>
    <w:rsid w:val="003532D6"/>
    <w:rsid w:val="00356A8C"/>
    <w:rsid w:val="003709AA"/>
    <w:rsid w:val="0037227C"/>
    <w:rsid w:val="003C380C"/>
    <w:rsid w:val="003C40FA"/>
    <w:rsid w:val="003D2019"/>
    <w:rsid w:val="003D3929"/>
    <w:rsid w:val="003D6D57"/>
    <w:rsid w:val="003E4D7B"/>
    <w:rsid w:val="003E6CD6"/>
    <w:rsid w:val="003F0D59"/>
    <w:rsid w:val="004059B6"/>
    <w:rsid w:val="004118F9"/>
    <w:rsid w:val="004128B7"/>
    <w:rsid w:val="00412AA2"/>
    <w:rsid w:val="00413096"/>
    <w:rsid w:val="004201BF"/>
    <w:rsid w:val="00420DD8"/>
    <w:rsid w:val="00430908"/>
    <w:rsid w:val="00435223"/>
    <w:rsid w:val="00443500"/>
    <w:rsid w:val="004475BB"/>
    <w:rsid w:val="00451A23"/>
    <w:rsid w:val="004740C8"/>
    <w:rsid w:val="00474A20"/>
    <w:rsid w:val="004755B8"/>
    <w:rsid w:val="00476234"/>
    <w:rsid w:val="00482B64"/>
    <w:rsid w:val="0048313C"/>
    <w:rsid w:val="004874C3"/>
    <w:rsid w:val="0049489F"/>
    <w:rsid w:val="004A3C8A"/>
    <w:rsid w:val="004C18B9"/>
    <w:rsid w:val="004D2EB2"/>
    <w:rsid w:val="004E1B1A"/>
    <w:rsid w:val="004F0E8C"/>
    <w:rsid w:val="004F1241"/>
    <w:rsid w:val="004F568B"/>
    <w:rsid w:val="004F6763"/>
    <w:rsid w:val="00511EDE"/>
    <w:rsid w:val="0051330A"/>
    <w:rsid w:val="0052601E"/>
    <w:rsid w:val="00543043"/>
    <w:rsid w:val="00561336"/>
    <w:rsid w:val="00562907"/>
    <w:rsid w:val="0058652D"/>
    <w:rsid w:val="00587E30"/>
    <w:rsid w:val="005B3540"/>
    <w:rsid w:val="005D0FFB"/>
    <w:rsid w:val="005F00B3"/>
    <w:rsid w:val="005F21B0"/>
    <w:rsid w:val="005F67E0"/>
    <w:rsid w:val="00603745"/>
    <w:rsid w:val="00622DE7"/>
    <w:rsid w:val="006465CE"/>
    <w:rsid w:val="00665EFB"/>
    <w:rsid w:val="00667EB2"/>
    <w:rsid w:val="00671FFE"/>
    <w:rsid w:val="006757EF"/>
    <w:rsid w:val="006908B9"/>
    <w:rsid w:val="006A5CF5"/>
    <w:rsid w:val="006B0A56"/>
    <w:rsid w:val="006C1B61"/>
    <w:rsid w:val="006C31D0"/>
    <w:rsid w:val="006C7C7F"/>
    <w:rsid w:val="006C7D37"/>
    <w:rsid w:val="006D3B2F"/>
    <w:rsid w:val="006D601A"/>
    <w:rsid w:val="007035C2"/>
    <w:rsid w:val="00711625"/>
    <w:rsid w:val="00720CFA"/>
    <w:rsid w:val="00726127"/>
    <w:rsid w:val="0073550A"/>
    <w:rsid w:val="00745ADE"/>
    <w:rsid w:val="00761369"/>
    <w:rsid w:val="00761487"/>
    <w:rsid w:val="00763512"/>
    <w:rsid w:val="00764DB4"/>
    <w:rsid w:val="00790DEE"/>
    <w:rsid w:val="007A1D32"/>
    <w:rsid w:val="007A2DC2"/>
    <w:rsid w:val="007E2EC3"/>
    <w:rsid w:val="007E3F9F"/>
    <w:rsid w:val="007E6648"/>
    <w:rsid w:val="007E7193"/>
    <w:rsid w:val="007F79ED"/>
    <w:rsid w:val="00804335"/>
    <w:rsid w:val="00806866"/>
    <w:rsid w:val="008223C9"/>
    <w:rsid w:val="00826E2B"/>
    <w:rsid w:val="00831DFA"/>
    <w:rsid w:val="00860649"/>
    <w:rsid w:val="00862759"/>
    <w:rsid w:val="00867B7E"/>
    <w:rsid w:val="00883B17"/>
    <w:rsid w:val="008A53A6"/>
    <w:rsid w:val="008B4875"/>
    <w:rsid w:val="008B7E28"/>
    <w:rsid w:val="008D1267"/>
    <w:rsid w:val="008D3BF2"/>
    <w:rsid w:val="00906F04"/>
    <w:rsid w:val="00907E79"/>
    <w:rsid w:val="0091277F"/>
    <w:rsid w:val="00953FAE"/>
    <w:rsid w:val="009569ED"/>
    <w:rsid w:val="00961C99"/>
    <w:rsid w:val="009633DD"/>
    <w:rsid w:val="00972857"/>
    <w:rsid w:val="00972967"/>
    <w:rsid w:val="00976BBF"/>
    <w:rsid w:val="00986E94"/>
    <w:rsid w:val="009A39C2"/>
    <w:rsid w:val="009B3030"/>
    <w:rsid w:val="009B3A99"/>
    <w:rsid w:val="009B4239"/>
    <w:rsid w:val="009C39B9"/>
    <w:rsid w:val="009C442C"/>
    <w:rsid w:val="009C4669"/>
    <w:rsid w:val="009D3B57"/>
    <w:rsid w:val="009D7B38"/>
    <w:rsid w:val="009E6BBF"/>
    <w:rsid w:val="00A05E1A"/>
    <w:rsid w:val="00A21FD7"/>
    <w:rsid w:val="00A22C28"/>
    <w:rsid w:val="00A276E3"/>
    <w:rsid w:val="00A35275"/>
    <w:rsid w:val="00A42449"/>
    <w:rsid w:val="00A63E54"/>
    <w:rsid w:val="00A6768D"/>
    <w:rsid w:val="00A72E83"/>
    <w:rsid w:val="00A76961"/>
    <w:rsid w:val="00A80566"/>
    <w:rsid w:val="00A853E6"/>
    <w:rsid w:val="00A917AD"/>
    <w:rsid w:val="00AA2CD9"/>
    <w:rsid w:val="00AA523A"/>
    <w:rsid w:val="00AB471F"/>
    <w:rsid w:val="00AB7488"/>
    <w:rsid w:val="00AC27C2"/>
    <w:rsid w:val="00AE4967"/>
    <w:rsid w:val="00AE5363"/>
    <w:rsid w:val="00AF65D2"/>
    <w:rsid w:val="00AF65E3"/>
    <w:rsid w:val="00B008B9"/>
    <w:rsid w:val="00B21173"/>
    <w:rsid w:val="00B239A4"/>
    <w:rsid w:val="00B26F2F"/>
    <w:rsid w:val="00B323AB"/>
    <w:rsid w:val="00B61C49"/>
    <w:rsid w:val="00B633A2"/>
    <w:rsid w:val="00B64262"/>
    <w:rsid w:val="00B70F93"/>
    <w:rsid w:val="00B72020"/>
    <w:rsid w:val="00B814D8"/>
    <w:rsid w:val="00B91129"/>
    <w:rsid w:val="00B93FC2"/>
    <w:rsid w:val="00B946DC"/>
    <w:rsid w:val="00B94EF8"/>
    <w:rsid w:val="00BA317E"/>
    <w:rsid w:val="00BA4459"/>
    <w:rsid w:val="00BD0C32"/>
    <w:rsid w:val="00BE497F"/>
    <w:rsid w:val="00BE6195"/>
    <w:rsid w:val="00BF2A6F"/>
    <w:rsid w:val="00C01763"/>
    <w:rsid w:val="00C06C8F"/>
    <w:rsid w:val="00C16A08"/>
    <w:rsid w:val="00C22912"/>
    <w:rsid w:val="00C24130"/>
    <w:rsid w:val="00C27270"/>
    <w:rsid w:val="00C3045F"/>
    <w:rsid w:val="00C30A18"/>
    <w:rsid w:val="00C352E6"/>
    <w:rsid w:val="00C47872"/>
    <w:rsid w:val="00C70258"/>
    <w:rsid w:val="00C75297"/>
    <w:rsid w:val="00C80C6A"/>
    <w:rsid w:val="00C84DBA"/>
    <w:rsid w:val="00C9517A"/>
    <w:rsid w:val="00CA285B"/>
    <w:rsid w:val="00CB0F33"/>
    <w:rsid w:val="00CB67B1"/>
    <w:rsid w:val="00CC05A7"/>
    <w:rsid w:val="00CC45FE"/>
    <w:rsid w:val="00CD454D"/>
    <w:rsid w:val="00CD5BFC"/>
    <w:rsid w:val="00CD7107"/>
    <w:rsid w:val="00CE3ABB"/>
    <w:rsid w:val="00CE3F91"/>
    <w:rsid w:val="00CE52DC"/>
    <w:rsid w:val="00D02525"/>
    <w:rsid w:val="00D0572D"/>
    <w:rsid w:val="00D1638D"/>
    <w:rsid w:val="00D4106D"/>
    <w:rsid w:val="00D4194C"/>
    <w:rsid w:val="00D42BD1"/>
    <w:rsid w:val="00D47786"/>
    <w:rsid w:val="00D50BC4"/>
    <w:rsid w:val="00D5595C"/>
    <w:rsid w:val="00D57234"/>
    <w:rsid w:val="00D654E2"/>
    <w:rsid w:val="00D66260"/>
    <w:rsid w:val="00D731CB"/>
    <w:rsid w:val="00D74B8F"/>
    <w:rsid w:val="00D84F74"/>
    <w:rsid w:val="00D86AB1"/>
    <w:rsid w:val="00D910E5"/>
    <w:rsid w:val="00DA3076"/>
    <w:rsid w:val="00DC16A7"/>
    <w:rsid w:val="00DC4E9E"/>
    <w:rsid w:val="00DC73B6"/>
    <w:rsid w:val="00DD2625"/>
    <w:rsid w:val="00DD2701"/>
    <w:rsid w:val="00DF14D4"/>
    <w:rsid w:val="00DF195C"/>
    <w:rsid w:val="00DF45F8"/>
    <w:rsid w:val="00DF6C02"/>
    <w:rsid w:val="00E115B5"/>
    <w:rsid w:val="00E15947"/>
    <w:rsid w:val="00E15DC5"/>
    <w:rsid w:val="00E209D8"/>
    <w:rsid w:val="00E25BF6"/>
    <w:rsid w:val="00E53E0A"/>
    <w:rsid w:val="00E62889"/>
    <w:rsid w:val="00E6489C"/>
    <w:rsid w:val="00E737D5"/>
    <w:rsid w:val="00E80361"/>
    <w:rsid w:val="00E83603"/>
    <w:rsid w:val="00E902E9"/>
    <w:rsid w:val="00E9391D"/>
    <w:rsid w:val="00E93ACA"/>
    <w:rsid w:val="00EA2706"/>
    <w:rsid w:val="00EA467B"/>
    <w:rsid w:val="00EB33A5"/>
    <w:rsid w:val="00EC3B61"/>
    <w:rsid w:val="00ED1F19"/>
    <w:rsid w:val="00EE1393"/>
    <w:rsid w:val="00EF56A7"/>
    <w:rsid w:val="00EF626E"/>
    <w:rsid w:val="00F11EF2"/>
    <w:rsid w:val="00F12121"/>
    <w:rsid w:val="00F432B6"/>
    <w:rsid w:val="00F43A10"/>
    <w:rsid w:val="00F50F31"/>
    <w:rsid w:val="00F74A8C"/>
    <w:rsid w:val="00F75868"/>
    <w:rsid w:val="00F80B3F"/>
    <w:rsid w:val="00FB23E1"/>
    <w:rsid w:val="00FC484F"/>
    <w:rsid w:val="00FD51CF"/>
    <w:rsid w:val="00FE4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710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1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710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D71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D7107"/>
    <w:pPr>
      <w:ind w:left="720"/>
      <w:contextualSpacing/>
    </w:pPr>
    <w:rPr>
      <w:sz w:val="20"/>
      <w:szCs w:val="20"/>
    </w:rPr>
  </w:style>
  <w:style w:type="character" w:styleId="a6">
    <w:name w:val="Hyperlink"/>
    <w:basedOn w:val="a0"/>
    <w:rsid w:val="00F80B3F"/>
    <w:rPr>
      <w:color w:val="0000FF"/>
      <w:u w:val="single"/>
    </w:rPr>
  </w:style>
  <w:style w:type="character" w:customStyle="1" w:styleId="11">
    <w:name w:val="Основной текст Знак1"/>
    <w:basedOn w:val="a0"/>
    <w:link w:val="a7"/>
    <w:uiPriority w:val="99"/>
    <w:locked/>
    <w:rsid w:val="00420DD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1"/>
    <w:uiPriority w:val="99"/>
    <w:rsid w:val="00420DD8"/>
    <w:pPr>
      <w:shd w:val="clear" w:color="auto" w:fill="FFFFFF"/>
      <w:spacing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420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63E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3E5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E61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27D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layout">
    <w:name w:val="layout"/>
    <w:basedOn w:val="a0"/>
    <w:rsid w:val="003255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C4381-0D92-4BE6-A089-3B95153EC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223</cp:revision>
  <cp:lastPrinted>2026-02-09T07:25:00Z</cp:lastPrinted>
  <dcterms:created xsi:type="dcterms:W3CDTF">2016-07-07T07:23:00Z</dcterms:created>
  <dcterms:modified xsi:type="dcterms:W3CDTF">2026-03-24T13:28:00Z</dcterms:modified>
</cp:coreProperties>
</file>